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B87D2A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14</w:t>
      </w:r>
      <w:r w:rsidR="0006375C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4</w:t>
      </w:r>
      <w:r w:rsidR="00E454A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/</w:t>
      </w:r>
      <w:r w:rsidR="000F377D">
        <w:rPr>
          <w:rFonts w:ascii="Times New Roman" w:hAnsi="Times New Roman" w:cs="Times New Roman"/>
          <w:b/>
          <w:sz w:val="24"/>
          <w:szCs w:val="24"/>
        </w:rPr>
        <w:t>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B42AA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06375C" w:rsidRDefault="0006375C" w:rsidP="00932770">
            <w:pPr>
              <w:pStyle w:val="Style4"/>
              <w:widowControl/>
              <w:rPr>
                <w:rStyle w:val="FontStyle62"/>
                <w:sz w:val="24"/>
              </w:rPr>
            </w:pPr>
            <w:r w:rsidRPr="0006375C">
              <w:rPr>
                <w:rStyle w:val="FontStyle62"/>
                <w:sz w:val="24"/>
              </w:rPr>
              <w:t xml:space="preserve">Бакиров Ильдар Гарифьянович  </w:t>
            </w:r>
          </w:p>
          <w:p w:rsidR="0006375C" w:rsidRDefault="0006375C" w:rsidP="00932770">
            <w:pPr>
              <w:pStyle w:val="Style4"/>
              <w:widowControl/>
              <w:rPr>
                <w:rStyle w:val="FontStyle62"/>
                <w:sz w:val="24"/>
              </w:rPr>
            </w:pPr>
            <w:r w:rsidRPr="0006375C">
              <w:rPr>
                <w:rStyle w:val="FontStyle62"/>
                <w:sz w:val="24"/>
              </w:rPr>
              <w:t xml:space="preserve">8-917-78-92-889 </w:t>
            </w:r>
          </w:p>
          <w:p w:rsidR="00BF06BF" w:rsidRDefault="0006375C" w:rsidP="00932770">
            <w:pPr>
              <w:pStyle w:val="Style4"/>
              <w:widowControl/>
              <w:rPr>
                <w:rStyle w:val="FontStyle62"/>
                <w:sz w:val="24"/>
              </w:rPr>
            </w:pPr>
            <w:r w:rsidRPr="0006375C">
              <w:rPr>
                <w:rStyle w:val="FontStyle62"/>
                <w:sz w:val="24"/>
              </w:rPr>
              <w:t>18Shaimardanov.DR@bashgaz.ru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E469E" w:rsidRDefault="0006375C">
            <w:pPr>
              <w:pStyle w:val="Style4"/>
              <w:widowControl/>
              <w:rPr>
                <w:rStyle w:val="FontStyle62"/>
                <w:sz w:val="24"/>
              </w:rPr>
            </w:pPr>
            <w:r w:rsidRPr="0006375C">
              <w:rPr>
                <w:rStyle w:val="FontStyle62"/>
                <w:sz w:val="24"/>
              </w:rPr>
              <w:t>Грузовой бортовой УАЗ-39</w:t>
            </w:r>
            <w:bookmarkStart w:id="0" w:name="_GoBack"/>
            <w:bookmarkEnd w:id="0"/>
            <w:r w:rsidRPr="0006375C">
              <w:rPr>
                <w:rStyle w:val="FontStyle62"/>
                <w:sz w:val="24"/>
              </w:rPr>
              <w:t>0945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06375C" w:rsidRDefault="0006375C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5C">
              <w:rPr>
                <w:rFonts w:ascii="Times New Roman" w:hAnsi="Times New Roman" w:cs="Times New Roman"/>
                <w:sz w:val="24"/>
                <w:szCs w:val="24"/>
              </w:rPr>
              <w:t xml:space="preserve">г. Уфа, Калининский район, д. Князево, ул. Кирова д.2.                                                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06375C" w:rsidRPr="0006375C" w:rsidTr="0006375C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75C" w:rsidRPr="0006375C" w:rsidRDefault="0006375C" w:rsidP="0006375C">
                  <w:pPr>
                    <w:pStyle w:val="3"/>
                    <w:widowControl w:val="0"/>
                    <w:rPr>
                      <w:rFonts w:eastAsia="Arial Unicode MS"/>
                      <w:sz w:val="24"/>
                      <w:szCs w:val="24"/>
                    </w:rPr>
                  </w:pPr>
                  <w:r w:rsidRPr="0006375C">
                    <w:rPr>
                      <w:sz w:val="24"/>
                      <w:szCs w:val="24"/>
                    </w:rPr>
                    <w:lastRenderedPageBreak/>
                    <w:t xml:space="preserve">     Марка, модель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75C" w:rsidRPr="0006375C" w:rsidRDefault="0006375C" w:rsidP="0006375C">
                  <w:pPr>
                    <w:pStyle w:val="4"/>
                    <w:widowControl w:val="0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</w:pPr>
                  <w:r w:rsidRPr="0006375C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 xml:space="preserve">    УАЗ-390945</w:t>
                  </w:r>
                </w:p>
              </w:tc>
            </w:tr>
            <w:tr w:rsidR="0006375C" w:rsidRPr="0006375C" w:rsidTr="0006375C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75C" w:rsidRPr="0006375C" w:rsidRDefault="0006375C" w:rsidP="0006375C">
                  <w:pPr>
                    <w:pStyle w:val="5"/>
                    <w:widowControl w:val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6375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Государственный 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75C" w:rsidRPr="0006375C" w:rsidRDefault="0006375C" w:rsidP="0006375C">
                  <w:pPr>
                    <w:pStyle w:val="4"/>
                    <w:widowControl w:val="0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06375C">
                    <w:rPr>
                      <w:rFonts w:ascii="Times New Roman" w:hAnsi="Times New Roman"/>
                      <w:i w:val="0"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</w:p>
                <w:p w:rsidR="0006375C" w:rsidRPr="0006375C" w:rsidRDefault="0006375C" w:rsidP="0006375C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lang w:val="en-US"/>
                    </w:rPr>
                  </w:pPr>
                  <w:r w:rsidRPr="0006375C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В523РН 102</w:t>
                  </w:r>
                </w:p>
              </w:tc>
            </w:tr>
            <w:tr w:rsidR="0006375C" w:rsidRPr="0006375C" w:rsidTr="0006375C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75C" w:rsidRPr="0006375C" w:rsidRDefault="0006375C" w:rsidP="0006375C">
                  <w:pPr>
                    <w:pStyle w:val="5"/>
                    <w:widowControl w:val="0"/>
                    <w:jc w:val="left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06375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75C" w:rsidRPr="0006375C" w:rsidRDefault="0006375C" w:rsidP="0006375C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06375C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5020</w:t>
                  </w:r>
                </w:p>
              </w:tc>
            </w:tr>
            <w:tr w:rsidR="0006375C" w:rsidRPr="0006375C" w:rsidTr="0006375C">
              <w:trPr>
                <w:trHeight w:val="30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75C" w:rsidRPr="0006375C" w:rsidRDefault="0006375C" w:rsidP="0006375C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63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75C" w:rsidRPr="0006375C" w:rsidRDefault="0006375C" w:rsidP="0006375C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</w:pPr>
                  <w:r w:rsidRPr="0006375C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ХТТ390945А0400696</w:t>
                  </w:r>
                </w:p>
              </w:tc>
            </w:tr>
            <w:tr w:rsidR="0006375C" w:rsidRPr="0006375C" w:rsidTr="0006375C">
              <w:trPr>
                <w:cantSplit/>
                <w:trHeight w:val="341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75C" w:rsidRPr="0006375C" w:rsidRDefault="0006375C" w:rsidP="0006375C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63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75C" w:rsidRPr="0006375C" w:rsidRDefault="0006375C" w:rsidP="0006375C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63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2010</w:t>
                  </w:r>
                </w:p>
              </w:tc>
            </w:tr>
            <w:tr w:rsidR="0006375C" w:rsidRPr="0006375C" w:rsidTr="0006375C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75C" w:rsidRPr="0006375C" w:rsidRDefault="0006375C" w:rsidP="0006375C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63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75C" w:rsidRPr="0006375C" w:rsidRDefault="0006375C" w:rsidP="0006375C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i/>
                      <w:sz w:val="24"/>
                      <w:szCs w:val="24"/>
                    </w:rPr>
                  </w:pPr>
                  <w:r w:rsidRPr="00063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409100*А3026132</w:t>
                  </w:r>
                </w:p>
              </w:tc>
            </w:tr>
            <w:tr w:rsidR="0006375C" w:rsidRPr="0006375C" w:rsidTr="0006375C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75C" w:rsidRPr="0006375C" w:rsidRDefault="0006375C" w:rsidP="0006375C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63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75C" w:rsidRPr="0006375C" w:rsidRDefault="0006375C" w:rsidP="0006375C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6375C">
                    <w:rPr>
                      <w:rFonts w:ascii="Times New Roman" w:hAnsi="Times New Roman" w:cs="Times New Roman"/>
                      <w:sz w:val="24"/>
                    </w:rPr>
                    <w:t>330360А0421988</w:t>
                  </w:r>
                </w:p>
              </w:tc>
            </w:tr>
            <w:tr w:rsidR="0006375C" w:rsidRPr="0006375C" w:rsidTr="0006375C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75C" w:rsidRPr="0006375C" w:rsidRDefault="0006375C" w:rsidP="0006375C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63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75C" w:rsidRPr="0006375C" w:rsidRDefault="0006375C" w:rsidP="0006375C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</w:rPr>
                  </w:pPr>
                  <w:r w:rsidRPr="0006375C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390940А0106080</w:t>
                  </w:r>
                </w:p>
              </w:tc>
            </w:tr>
            <w:tr w:rsidR="0006375C" w:rsidRPr="0006375C" w:rsidTr="0006375C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75C" w:rsidRPr="0006375C" w:rsidRDefault="0006375C" w:rsidP="0006375C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63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75C" w:rsidRPr="0006375C" w:rsidRDefault="0006375C" w:rsidP="0006375C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6375C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    Белая ночь</w:t>
                  </w:r>
                </w:p>
              </w:tc>
            </w:tr>
            <w:tr w:rsidR="0006375C" w:rsidRPr="0006375C" w:rsidTr="0006375C">
              <w:trPr>
                <w:trHeight w:val="36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75C" w:rsidRPr="0006375C" w:rsidRDefault="0006375C" w:rsidP="0006375C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63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375C" w:rsidRPr="0006375C" w:rsidRDefault="0006375C" w:rsidP="0006375C">
                  <w:pPr>
                    <w:widowControl w:val="0"/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3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 ОА 936164</w:t>
                  </w:r>
                </w:p>
              </w:tc>
            </w:tr>
            <w:tr w:rsidR="0006375C" w:rsidRPr="0006375C" w:rsidTr="0006375C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75C" w:rsidRPr="0006375C" w:rsidRDefault="0006375C" w:rsidP="0006375C">
                  <w:pPr>
                    <w:pStyle w:val="6"/>
                    <w:widowControl w:val="0"/>
                    <w:ind w:firstLine="240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06375C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375C" w:rsidRPr="0006375C" w:rsidRDefault="0006375C" w:rsidP="0006375C">
                  <w:pPr>
                    <w:widowControl w:val="0"/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3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0228 № 017107</w:t>
                  </w:r>
                </w:p>
              </w:tc>
            </w:tr>
            <w:tr w:rsidR="0006375C" w:rsidRPr="0006375C" w:rsidTr="0006375C">
              <w:trPr>
                <w:trHeight w:val="315"/>
              </w:trPr>
              <w:tc>
                <w:tcPr>
                  <w:tcW w:w="510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75C" w:rsidRPr="0006375C" w:rsidRDefault="0006375C" w:rsidP="0006375C">
                  <w:pPr>
                    <w:pStyle w:val="6"/>
                    <w:widowControl w:val="0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6375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Пробег (показания одометра) км</w:t>
                  </w:r>
                </w:p>
              </w:tc>
              <w:tc>
                <w:tcPr>
                  <w:tcW w:w="51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375C" w:rsidRPr="0006375C" w:rsidRDefault="0006375C" w:rsidP="0006375C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hAnsi="Times New Roman"/>
                      <w:color w:val="111111"/>
                    </w:rPr>
                  </w:pPr>
                  <w:r w:rsidRPr="0006375C">
                    <w:rPr>
                      <w:rFonts w:ascii="Times New Roman" w:hAnsi="Times New Roman"/>
                      <w:i w:val="0"/>
                      <w:color w:val="111111"/>
                      <w:sz w:val="24"/>
                      <w:szCs w:val="24"/>
                    </w:rPr>
                    <w:t>4183117</w:t>
                  </w:r>
                </w:p>
              </w:tc>
            </w:tr>
          </w:tbl>
          <w:p w:rsidR="00914FF4" w:rsidRDefault="00914FF4" w:rsidP="002D2901">
            <w:pPr>
              <w:ind w:firstLine="708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06375C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268400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1D23BF">
              <w:rPr>
                <w:rStyle w:val="FontStyle62"/>
                <w:b/>
                <w:sz w:val="24"/>
              </w:rPr>
              <w:t xml:space="preserve"> в 1</w:t>
            </w:r>
            <w:r w:rsidR="0006375C">
              <w:rPr>
                <w:rStyle w:val="FontStyle62"/>
                <w:b/>
                <w:sz w:val="24"/>
              </w:rPr>
              <w:t>6ч.00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AA8" w:rsidRDefault="00B42AA8">
      <w:pPr>
        <w:spacing w:after="0" w:line="240" w:lineRule="auto"/>
      </w:pPr>
      <w:r>
        <w:separator/>
      </w:r>
    </w:p>
  </w:endnote>
  <w:endnote w:type="continuationSeparator" w:id="0">
    <w:p w:rsidR="00B42AA8" w:rsidRDefault="00B4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AA8" w:rsidRDefault="00B42AA8">
      <w:pPr>
        <w:spacing w:after="0" w:line="240" w:lineRule="auto"/>
      </w:pPr>
      <w:r>
        <w:separator/>
      </w:r>
    </w:p>
  </w:footnote>
  <w:footnote w:type="continuationSeparator" w:id="0">
    <w:p w:rsidR="00B42AA8" w:rsidRDefault="00B42AA8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31C3A"/>
    <w:rsid w:val="000466A1"/>
    <w:rsid w:val="0006375C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18FB"/>
    <w:rsid w:val="00106507"/>
    <w:rsid w:val="00107AF9"/>
    <w:rsid w:val="001209BD"/>
    <w:rsid w:val="00140848"/>
    <w:rsid w:val="0015054F"/>
    <w:rsid w:val="00165F20"/>
    <w:rsid w:val="001746DE"/>
    <w:rsid w:val="00177C22"/>
    <w:rsid w:val="0019272B"/>
    <w:rsid w:val="001932F1"/>
    <w:rsid w:val="001A5F6E"/>
    <w:rsid w:val="001D23BF"/>
    <w:rsid w:val="001E1704"/>
    <w:rsid w:val="001E19B2"/>
    <w:rsid w:val="002009AA"/>
    <w:rsid w:val="00206128"/>
    <w:rsid w:val="0021374E"/>
    <w:rsid w:val="0023338D"/>
    <w:rsid w:val="00247690"/>
    <w:rsid w:val="0027371D"/>
    <w:rsid w:val="002737CF"/>
    <w:rsid w:val="00292983"/>
    <w:rsid w:val="0029422F"/>
    <w:rsid w:val="00295B5B"/>
    <w:rsid w:val="002A523A"/>
    <w:rsid w:val="002B0399"/>
    <w:rsid w:val="002B1492"/>
    <w:rsid w:val="002C3FE2"/>
    <w:rsid w:val="002D2901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C4F28"/>
    <w:rsid w:val="003E157B"/>
    <w:rsid w:val="00453013"/>
    <w:rsid w:val="00455426"/>
    <w:rsid w:val="00481A70"/>
    <w:rsid w:val="00485BC5"/>
    <w:rsid w:val="00493CC5"/>
    <w:rsid w:val="004A3099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156E"/>
    <w:rsid w:val="005E369B"/>
    <w:rsid w:val="005E720F"/>
    <w:rsid w:val="005F6398"/>
    <w:rsid w:val="005F63E8"/>
    <w:rsid w:val="00604310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672C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63B37"/>
    <w:rsid w:val="00881BD2"/>
    <w:rsid w:val="008852C0"/>
    <w:rsid w:val="008A4663"/>
    <w:rsid w:val="008A7863"/>
    <w:rsid w:val="008B2358"/>
    <w:rsid w:val="008B7A97"/>
    <w:rsid w:val="008C4BA6"/>
    <w:rsid w:val="008D71F8"/>
    <w:rsid w:val="008D7382"/>
    <w:rsid w:val="008E1321"/>
    <w:rsid w:val="008F5DC0"/>
    <w:rsid w:val="00914FF4"/>
    <w:rsid w:val="00932770"/>
    <w:rsid w:val="00951242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16410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051EE"/>
    <w:rsid w:val="00B161C1"/>
    <w:rsid w:val="00B30A3B"/>
    <w:rsid w:val="00B42AA8"/>
    <w:rsid w:val="00B87D2A"/>
    <w:rsid w:val="00B912DC"/>
    <w:rsid w:val="00B953A4"/>
    <w:rsid w:val="00BA3547"/>
    <w:rsid w:val="00BA4BC0"/>
    <w:rsid w:val="00BB3385"/>
    <w:rsid w:val="00BD2967"/>
    <w:rsid w:val="00BD391A"/>
    <w:rsid w:val="00BD7018"/>
    <w:rsid w:val="00BF06BF"/>
    <w:rsid w:val="00BF0BAB"/>
    <w:rsid w:val="00BF5E17"/>
    <w:rsid w:val="00C00B8D"/>
    <w:rsid w:val="00C278DB"/>
    <w:rsid w:val="00C34218"/>
    <w:rsid w:val="00C4287F"/>
    <w:rsid w:val="00C47BAD"/>
    <w:rsid w:val="00CA3FF8"/>
    <w:rsid w:val="00CB3B7F"/>
    <w:rsid w:val="00CB4D86"/>
    <w:rsid w:val="00CD3397"/>
    <w:rsid w:val="00CD71B7"/>
    <w:rsid w:val="00CF1AD9"/>
    <w:rsid w:val="00D02B84"/>
    <w:rsid w:val="00D0465F"/>
    <w:rsid w:val="00D26F7F"/>
    <w:rsid w:val="00D353A2"/>
    <w:rsid w:val="00D401CA"/>
    <w:rsid w:val="00D64A1D"/>
    <w:rsid w:val="00D74DA8"/>
    <w:rsid w:val="00D77F1E"/>
    <w:rsid w:val="00D81859"/>
    <w:rsid w:val="00D91D78"/>
    <w:rsid w:val="00D9345B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454AE"/>
    <w:rsid w:val="00E65CFF"/>
    <w:rsid w:val="00E65F9B"/>
    <w:rsid w:val="00E673C9"/>
    <w:rsid w:val="00E73D0C"/>
    <w:rsid w:val="00E85FD1"/>
    <w:rsid w:val="00E955A4"/>
    <w:rsid w:val="00EB0FB0"/>
    <w:rsid w:val="00EB285A"/>
    <w:rsid w:val="00F026F6"/>
    <w:rsid w:val="00F03B87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469E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qFormat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05010-E457-41F8-9537-FD3B3F06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164</cp:revision>
  <dcterms:created xsi:type="dcterms:W3CDTF">2024-08-19T10:28:00Z</dcterms:created>
  <dcterms:modified xsi:type="dcterms:W3CDTF">2026-06-19T05:01:00Z</dcterms:modified>
</cp:coreProperties>
</file>